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27" w:rsidRPr="00B31879" w:rsidRDefault="00255227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</w:p>
    <w:p w:rsidR="00255227" w:rsidRPr="00B31879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255227" w:rsidRPr="00B31879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255227" w:rsidRPr="00B31879" w:rsidRDefault="00255227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5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 w:rsidRPr="00B31879">
        <w:rPr>
          <w:rFonts w:ascii="MS Mincho" w:eastAsia="MS Mincho" w:hAnsi="MS Mincho" w:cs="MS Mincho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EC4042">
        <w:rPr>
          <w:rFonts w:asciiTheme="minorHAnsi" w:eastAsia="MS Mincho" w:hAnsiTheme="minorHAnsi" w:cs="MS Mincho"/>
          <w:b/>
          <w:bCs/>
          <w:color w:val="000000"/>
          <w:sz w:val="22"/>
          <w:szCs w:val="22"/>
          <w:lang w:val="hy-AM" w:eastAsia="ru-RU"/>
        </w:rPr>
        <w:t>24</w:t>
      </w:r>
      <w:bookmarkStart w:id="0" w:name="_GoBack"/>
      <w:bookmarkEnd w:id="0"/>
      <w:r w:rsidRPr="00B31879"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r w:rsidR="00EC4042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EC4042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հունիս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 w:rsidRPr="00B31879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--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-Ա </w:t>
      </w:r>
      <w:proofErr w:type="spellStart"/>
      <w:r w:rsidRPr="00B31879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255227" w:rsidRPr="00B31879" w:rsidRDefault="00255227" w:rsidP="00255227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:rsidR="00255227" w:rsidRPr="0032464A" w:rsidRDefault="00255227" w:rsidP="00255227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B31879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255227" w:rsidRPr="00D22B7C" w:rsidRDefault="00255227" w:rsidP="00255227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D22B7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:rsidR="00255227" w:rsidRPr="0032464A" w:rsidRDefault="00255227" w:rsidP="0025522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Ավե</w:t>
      </w:r>
      <w:proofErr w:type="spellEnd"/>
      <w:r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  <w:t>տ</w:t>
      </w:r>
      <w:proofErr w:type="spellStart"/>
      <w:r w:rsidRPr="00255227"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>իս</w:t>
      </w:r>
      <w:proofErr w:type="spellEnd"/>
      <w:r w:rsidRPr="00255227">
        <w:rPr>
          <w:rFonts w:ascii="GHEA Grapalat" w:hAnsi="GHEA Grapalat"/>
          <w:b/>
          <w:color w:val="333333"/>
          <w:sz w:val="28"/>
          <w:szCs w:val="28"/>
          <w:shd w:val="clear" w:color="auto" w:fill="FFFFFF"/>
        </w:rPr>
        <w:t xml:space="preserve">» </w:t>
      </w:r>
      <w:r w:rsidRPr="00255227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ԲԱՐԵԳՈՐԾԱԿԱՆ </w:t>
      </w:r>
      <w:proofErr w:type="gramStart"/>
      <w:r w:rsidRPr="00255227">
        <w:rPr>
          <w:rFonts w:ascii="GHEA Grapalat" w:hAnsi="GHEA Grapalat"/>
          <w:b/>
          <w:color w:val="333333"/>
          <w:shd w:val="clear" w:color="auto" w:fill="FFFFFF"/>
          <w:lang w:val="hy-AM"/>
        </w:rPr>
        <w:t>ՀԻՄՆԱԴՐԱՄԻ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hy-AM"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ԿՈՂՄԻՑ</w:t>
      </w:r>
      <w:proofErr w:type="gramEnd"/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ՍՅՈՒՆԻՔԻ ՄԱՐԶԻ ՄԵՂՐԻ ՀԱՄԱՅՆՔԻՆ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ՆՎԻՐԱ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ԲԵՐՈՒԹՅԱՄԲ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ՀԱՆՁՆՎՈՂ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64A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ԳՈՒՅՔԻ</w:t>
      </w:r>
    </w:p>
    <w:p w:rsidR="00255227" w:rsidRPr="0032464A" w:rsidRDefault="00255227" w:rsidP="00255227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  <w:r w:rsidRPr="0032464A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> </w:t>
      </w:r>
    </w:p>
    <w:tbl>
      <w:tblPr>
        <w:tblW w:w="10858" w:type="dxa"/>
        <w:jc w:val="center"/>
        <w:tblCellSpacing w:w="0" w:type="dxa"/>
        <w:tblInd w:w="-1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255227" w:rsidRPr="00B31879" w:rsidTr="00572130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255227" w:rsidRPr="00C86B9D" w:rsidTr="005721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Pr="00B31879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227" w:rsidRPr="00C86B9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B31879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B31879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C86B9D" w:rsidRDefault="00255227" w:rsidP="00572130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AF39D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վտոաշտարակ</w:t>
            </w:r>
            <w:proofErr w:type="spellEnd"/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MITSUBISHI</w:t>
            </w:r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CANTER</w:t>
            </w:r>
            <w:r w:rsidRPr="00EC4042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30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D</w:t>
            </w:r>
            <w:r w:rsidRPr="00EC4042">
              <w:rPr>
                <w:rFonts w:ascii="GHEA Grapalat" w:hAnsi="GHEA Grapalat" w:cs="Courier New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  <w:r w:rsidR="00EC4042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2010</w:t>
            </w:r>
            <w:r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 թ-ի արտադրության</w:t>
            </w:r>
          </w:p>
          <w:p w:rsidR="00255227" w:rsidRPr="00B31879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B31879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EC4042">
              <w:rPr>
                <w:rFonts w:ascii="GHEA Grapalat" w:hAnsi="GHEA Grapalat" w:cs="Sylfaen"/>
                <w:color w:val="000000"/>
                <w:lang w:eastAsia="ru-RU"/>
              </w:rPr>
              <w:t>1</w:t>
            </w:r>
            <w:r w:rsidR="00EC4042">
              <w:rPr>
                <w:rFonts w:ascii="GHEA Grapalat" w:hAnsi="GHEA Grapalat" w:cs="Sylfaen"/>
                <w:color w:val="000000"/>
                <w:lang w:val="hy-AM" w:eastAsia="ru-RU"/>
              </w:rPr>
              <w:t>10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255227" w:rsidRPr="00B31879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255227" w:rsidRPr="00C86B9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31879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C86B9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:rsidR="00255227" w:rsidRPr="00C86B9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թույլատրելի  առավելագույն  զանգվածը  </w:t>
            </w:r>
            <w:r w:rsidR="00EC4042">
              <w:rPr>
                <w:rFonts w:ascii="GHEA Grapalat" w:hAnsi="GHEA Grapalat" w:cs="Sylfaen"/>
                <w:color w:val="000000"/>
                <w:lang w:val="hy-AM" w:eastAsia="ru-RU"/>
              </w:rPr>
              <w:t>7440</w:t>
            </w: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կգ</w:t>
            </w:r>
          </w:p>
          <w:p w:rsidR="00255227" w:rsidRPr="00C86B9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:rsidR="00255227" w:rsidRPr="00B31879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 w:rsidR="00EC4042">
              <w:rPr>
                <w:rFonts w:ascii="GHEA Grapalat" w:hAnsi="GHEA Grapalat" w:cs="Sylfaen"/>
                <w:color w:val="000000"/>
                <w:lang w:val="en-US" w:eastAsia="ru-RU"/>
              </w:rPr>
              <w:t>FE73DY-570175</w:t>
            </w:r>
          </w:p>
          <w:p w:rsidR="00255227" w:rsidRPr="00B31879" w:rsidRDefault="00255227" w:rsidP="00572130">
            <w:pPr>
              <w:pStyle w:val="a3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5227" w:rsidRPr="00C86B9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:rsidR="00255227" w:rsidRPr="00B31879" w:rsidRDefault="00255227" w:rsidP="00255227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C86B9D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255227" w:rsidRPr="00C86B9D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:rsidR="00255227" w:rsidRPr="00B31879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       </w:t>
      </w:r>
      <w:r w:rsidRPr="00C86B9D">
        <w:rPr>
          <w:rFonts w:ascii="GHEA Grapalat" w:hAnsi="GHEA Grapalat" w:cs="Courier New"/>
          <w:b/>
          <w:color w:val="000000"/>
          <w:lang w:val="ru-RU" w:eastAsia="ru-RU"/>
        </w:rPr>
        <w:t xml:space="preserve">    </w:t>
      </w:r>
      <w:r w:rsidRPr="00B31879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   </w:t>
      </w:r>
      <w:r>
        <w:rPr>
          <w:rFonts w:ascii="Sylfaen" w:hAnsi="Sylfaen" w:cs="Courier New"/>
          <w:b/>
          <w:color w:val="000000"/>
          <w:lang w:val="hy-AM" w:eastAsia="ru-RU"/>
        </w:rPr>
        <w:t>Ա. Անդրեասյան</w:t>
      </w: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255227" w:rsidRPr="00B31879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:rsidR="00D218F2" w:rsidRDefault="00D218F2"/>
    <w:sectPr w:rsidR="00D218F2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9D"/>
    <w:rsid w:val="00255227"/>
    <w:rsid w:val="00A6509D"/>
    <w:rsid w:val="00D218F2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2025-06-16T13:41:00Z</dcterms:created>
  <dcterms:modified xsi:type="dcterms:W3CDTF">2025-06-16T13:52:00Z</dcterms:modified>
</cp:coreProperties>
</file>