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Pr="00EC5141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 w:rsidR="006331A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ՎԱՐՉԱԿԱՆ ՍԱՀՄԱՆՆԵՐՈՒՄ ԳՏՆՎՈՂ </w:t>
      </w:r>
      <w:r w:rsidR="006331A8" w:rsidRPr="006331A8">
        <w:rPr>
          <w:rFonts w:ascii="GHEA Grapalat" w:hAnsi="GHEA Grapalat"/>
          <w:bCs/>
          <w:sz w:val="24"/>
          <w:szCs w:val="24"/>
          <w:lang w:val="en-US"/>
        </w:rPr>
        <w:t xml:space="preserve">0,09109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ՀԱ ՀՈՂԱՄԱՍԻ ՆՊԱՏԱԿԱՅԻՆ ՆՇԱՆԱԿՈՒԹՅՈՒՆԸ ՓՈԽԵԼՈՒ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="006331A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»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6331A8" w:rsidRPr="006331A8" w:rsidRDefault="006331A8" w:rsidP="006331A8">
      <w:pPr>
        <w:spacing w:after="0" w:line="240" w:lineRule="atLeast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նախագծով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6331A8">
        <w:rPr>
          <w:rFonts w:ascii="GHEA Grapalat" w:hAnsi="GHEA Grapalat" w:cs="Sylfaen"/>
          <w:bCs/>
          <w:sz w:val="24"/>
          <w:szCs w:val="24"/>
        </w:rPr>
        <w:t>է</w:t>
      </w:r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,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քաղաքացու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հողամասը</w:t>
      </w:r>
      <w:proofErr w:type="spellEnd"/>
      <w:r w:rsidR="00506507">
        <w:rPr>
          <w:rFonts w:ascii="GHEA Grapalat" w:hAnsi="GHEA Grapalat" w:cs="Sylfaen"/>
          <w:bCs/>
          <w:sz w:val="24"/>
          <w:szCs w:val="24"/>
          <w:lang w:val="en-US"/>
        </w:rPr>
        <w:t>,</w:t>
      </w:r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գյուղատնտեսական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նշանակության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0,09109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«</w:t>
      </w:r>
      <w:r w:rsidR="00AD5418">
        <w:rPr>
          <w:rFonts w:ascii="GHEA Grapalat" w:hAnsi="GHEA Grapalat" w:cs="Sylfaen"/>
          <w:bCs/>
          <w:sz w:val="24"/>
          <w:szCs w:val="24"/>
          <w:lang w:val="hy-AM"/>
        </w:rPr>
        <w:t>վարելահող</w:t>
      </w:r>
      <w:bookmarkStart w:id="0" w:name="_GoBack"/>
      <w:bookmarkEnd w:id="0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»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հողատեսքը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բնակավայրերի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նշանակության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հողերի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կատեգորիա</w:t>
      </w:r>
      <w:proofErr w:type="spellEnd"/>
      <w:r w:rsidRPr="006331A8">
        <w:rPr>
          <w:rFonts w:ascii="GHEA Grapalat" w:hAnsi="GHEA Grapalat" w:cs="Sylfaen"/>
          <w:bCs/>
          <w:sz w:val="24"/>
          <w:szCs w:val="24"/>
        </w:rPr>
        <w:t>՝</w:t>
      </w:r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«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բնակելի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կառուցապատման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հողեր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»:   </w:t>
      </w:r>
    </w:p>
    <w:p w:rsidR="006331A8" w:rsidRPr="006331A8" w:rsidRDefault="006331A8" w:rsidP="006331A8">
      <w:pPr>
        <w:spacing w:after="0" w:line="240" w:lineRule="atLeast"/>
        <w:jc w:val="both"/>
        <w:rPr>
          <w:rFonts w:ascii="GHEA Grapalat" w:hAnsi="GHEA Grapalat" w:cs="Sylfaen"/>
          <w:bCs/>
          <w:sz w:val="24"/>
          <w:szCs w:val="24"/>
          <w:lang w:val="en-US"/>
        </w:rPr>
      </w:pP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Նշված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հողամասի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նպատակային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նշանակության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փոփոխության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համար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հիմք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6331A8">
        <w:rPr>
          <w:rFonts w:ascii="GHEA Grapalat" w:hAnsi="GHEA Grapalat" w:cs="Sylfaen"/>
          <w:bCs/>
          <w:sz w:val="24"/>
          <w:szCs w:val="24"/>
        </w:rPr>
        <w:t>է</w:t>
      </w:r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հանդիսացել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քաղաքացի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Կամո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Միրզոյանի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>՝</w:t>
      </w:r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ղեկավարին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ուղղված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դիմումը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Pr="006331A8">
        <w:rPr>
          <w:rFonts w:ascii="GHEA Grapalat" w:hAnsi="GHEA Grapalat" w:cs="Sylfaen"/>
          <w:bCs/>
          <w:sz w:val="24"/>
          <w:szCs w:val="24"/>
        </w:rPr>
        <w:t>և</w:t>
      </w:r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համայքնի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ավագանու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քաղաքի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համակցված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տարածական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պլանավորման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փաստաթղթերը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հաստատելու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Pr="006331A8">
        <w:rPr>
          <w:rFonts w:ascii="GHEA Grapalat" w:hAnsi="GHEA Grapalat" w:cs="Sylfaen"/>
          <w:bCs/>
          <w:sz w:val="24"/>
          <w:szCs w:val="24"/>
        </w:rPr>
        <w:t>որոշումը</w:t>
      </w:r>
      <w:proofErr w:type="spellEnd"/>
      <w:r w:rsidRPr="006331A8">
        <w:rPr>
          <w:rFonts w:ascii="GHEA Grapalat" w:hAnsi="GHEA Grapalat"/>
          <w:bCs/>
          <w:sz w:val="24"/>
          <w:szCs w:val="24"/>
          <w:lang w:val="en-US"/>
        </w:rPr>
        <w:t xml:space="preserve">:                                                                                             </w:t>
      </w:r>
    </w:p>
    <w:p w:rsidR="00D6000F" w:rsidRPr="00EC5141" w:rsidRDefault="00D6000F" w:rsidP="00D6000F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</w:p>
    <w:p w:rsidR="006331A8" w:rsidRPr="006331A8" w:rsidRDefault="006331A8" w:rsidP="00E57B8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506507" w:rsidRPr="00506507" w:rsidRDefault="00506507" w:rsidP="0050650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506507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506507" w:rsidRPr="00506507" w:rsidRDefault="00506507" w:rsidP="0050650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506507">
        <w:rPr>
          <w:rFonts w:ascii="GHEA Grapalat" w:hAnsi="GHEA Grapalat"/>
          <w:sz w:val="24"/>
          <w:szCs w:val="24"/>
          <w:lang w:val="hy-AM"/>
        </w:rPr>
        <w:t>«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0,09109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ԵՎ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ՍՊԱՍՎԵԼԻՔ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506507" w:rsidRPr="00506507" w:rsidRDefault="00506507" w:rsidP="0050650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06507" w:rsidRPr="00506507" w:rsidRDefault="00506507" w:rsidP="0050650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50650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0,09109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և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չեն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առաջանա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506507" w:rsidRPr="00506507" w:rsidRDefault="00506507" w:rsidP="0050650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06507" w:rsidRPr="00506507" w:rsidRDefault="00506507" w:rsidP="0050650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506507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:rsidR="00506507" w:rsidRPr="00506507" w:rsidRDefault="00506507" w:rsidP="0050650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506507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506507" w:rsidRPr="00506507" w:rsidRDefault="00506507" w:rsidP="0050650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506507">
        <w:rPr>
          <w:rFonts w:ascii="GHEA Grapalat" w:hAnsi="GHEA Grapalat"/>
          <w:sz w:val="24"/>
          <w:szCs w:val="24"/>
          <w:lang w:val="hy-AM"/>
        </w:rPr>
        <w:t>«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          0,09109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ԱՅԼ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ԱՆՀՐԱԺԵՇՏՈՒԹՅԱՆԿԱՄ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506507" w:rsidRPr="00506507" w:rsidRDefault="00506507" w:rsidP="0050650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06507" w:rsidRPr="00506507" w:rsidRDefault="00506507" w:rsidP="0050650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506507" w:rsidRPr="00506507" w:rsidRDefault="00506507" w:rsidP="00506507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0</w:t>
      </w:r>
      <w:r w:rsidRPr="00506507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09109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հա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այլ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չի</w:t>
      </w:r>
      <w:r w:rsidRPr="0050650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06507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:rsidR="00506507" w:rsidRPr="00506507" w:rsidRDefault="00506507" w:rsidP="00506507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506507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6331A8" w:rsidRPr="00506507" w:rsidRDefault="006331A8" w:rsidP="006331A8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D6000F" w:rsidRPr="00EC5141" w:rsidRDefault="00D6000F" w:rsidP="006331A8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</w:t>
      </w:r>
      <w:r w:rsidR="006331A8">
        <w:rPr>
          <w:rFonts w:ascii="GHEA Grapalat" w:hAnsi="GHEA Grapalat" w:cs="Sylfaen"/>
          <w:sz w:val="24"/>
          <w:szCs w:val="24"/>
          <w:lang w:val="hy-AM"/>
        </w:rPr>
        <w:br/>
        <w:t xml:space="preserve">  </w:t>
      </w:r>
      <w:r w:rsidR="006331A8" w:rsidRPr="005065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5141" w:rsidRPr="00EC5141">
        <w:rPr>
          <w:rFonts w:ascii="GHEA Grapalat" w:hAnsi="GHEA Grapalat" w:cs="Sylfaen"/>
          <w:sz w:val="24"/>
          <w:szCs w:val="24"/>
          <w:lang w:val="hy-AM"/>
        </w:rPr>
        <w:t>ՀԱՄԱՅՆՔԻ ՂԵԿԱՎԱՐԻ ԱՌԱՋԻՆ ՏԵՂԱԿԱԼ</w:t>
      </w:r>
      <w:r w:rsidR="006331A8" w:rsidRPr="006331A8">
        <w:rPr>
          <w:rFonts w:ascii="GHEA Grapalat" w:hAnsi="GHEA Grapalat" w:cs="Sylfaen"/>
          <w:sz w:val="24"/>
          <w:szCs w:val="24"/>
          <w:lang w:val="hy-AM"/>
        </w:rPr>
        <w:t>՝</w:t>
      </w:r>
      <w:r w:rsidR="00EC5141" w:rsidRPr="00EC5141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506507" w:rsidRPr="0050650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5141" w:rsidRPr="00EC5141">
        <w:rPr>
          <w:rFonts w:ascii="GHEA Grapalat" w:hAnsi="GHEA Grapalat" w:cs="Sylfaen"/>
          <w:sz w:val="24"/>
          <w:szCs w:val="24"/>
          <w:lang w:val="hy-AM"/>
        </w:rPr>
        <w:t xml:space="preserve">              Խ.  ԱՆԴՐԵԱՍՅԱՆ</w:t>
      </w:r>
    </w:p>
    <w:p w:rsidR="00007F93" w:rsidRPr="00EC5141" w:rsidRDefault="00007F93" w:rsidP="006331A8">
      <w:pPr>
        <w:rPr>
          <w:rFonts w:ascii="GHEA Grapalat" w:hAnsi="GHEA Grapalat"/>
          <w:sz w:val="24"/>
          <w:szCs w:val="24"/>
          <w:lang w:val="hy-AM"/>
        </w:rPr>
      </w:pPr>
    </w:p>
    <w:sectPr w:rsidR="00007F93" w:rsidRPr="00EC5141" w:rsidSect="00EC5141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223C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06507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A8"/>
    <w:rsid w:val="006331CB"/>
    <w:rsid w:val="0063372C"/>
    <w:rsid w:val="00641798"/>
    <w:rsid w:val="00642C1E"/>
    <w:rsid w:val="00644BB9"/>
    <w:rsid w:val="006528EB"/>
    <w:rsid w:val="00656113"/>
    <w:rsid w:val="00660471"/>
    <w:rsid w:val="00662B25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D5418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57B87"/>
    <w:rsid w:val="00E87ABA"/>
    <w:rsid w:val="00E90017"/>
    <w:rsid w:val="00E9258C"/>
    <w:rsid w:val="00E92626"/>
    <w:rsid w:val="00E96E91"/>
    <w:rsid w:val="00EA2476"/>
    <w:rsid w:val="00EA330C"/>
    <w:rsid w:val="00EB56FF"/>
    <w:rsid w:val="00EC5141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2022-10-11T11:00:00Z</cp:lastPrinted>
  <dcterms:created xsi:type="dcterms:W3CDTF">2022-02-28T08:25:00Z</dcterms:created>
  <dcterms:modified xsi:type="dcterms:W3CDTF">2022-10-13T08:43:00Z</dcterms:modified>
</cp:coreProperties>
</file>